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A48" w:rsidRPr="00FF63A2" w:rsidRDefault="00334E2E" w:rsidP="00334E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F63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ΔΗΛΩΣΗ </w:t>
      </w:r>
      <w:r w:rsidRPr="00FF63A2">
        <w:rPr>
          <w:rFonts w:ascii="Times New Roman" w:hAnsi="Times New Roman" w:cs="Times New Roman"/>
          <w:b/>
          <w:bCs/>
          <w:sz w:val="24"/>
          <w:szCs w:val="24"/>
        </w:rPr>
        <w:t xml:space="preserve">ΜΑΘΗΜΑΤΩΝ ΕΠΙΛΟΓΗΣ </w:t>
      </w:r>
      <w:r w:rsidRPr="002C30AF">
        <w:rPr>
          <w:rFonts w:ascii="Times New Roman" w:hAnsi="Times New Roman" w:cs="Times New Roman"/>
          <w:b/>
          <w:bCs/>
          <w:i/>
          <w:sz w:val="24"/>
          <w:szCs w:val="24"/>
        </w:rPr>
        <w:t>ΓΙΑ ΤΟ ΕΑΡΙΝΟ ΕΞΑΜΗΝΟ 2019-20</w:t>
      </w:r>
    </w:p>
    <w:p w:rsidR="00334E2E" w:rsidRPr="002C30AF" w:rsidRDefault="00334E2E" w:rsidP="00334E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0AF">
        <w:rPr>
          <w:rFonts w:ascii="Times New Roman" w:hAnsi="Times New Roman" w:cs="Times New Roman"/>
          <w:b/>
          <w:sz w:val="24"/>
          <w:szCs w:val="24"/>
        </w:rPr>
        <w:t xml:space="preserve">Στο Εαρινό εξάμηνο θα διδαχθούν τα παρακάτω μαθήματα ΕΠΙΛΟΓΗΣ </w:t>
      </w:r>
    </w:p>
    <w:tbl>
      <w:tblPr>
        <w:tblpPr w:leftFromText="180" w:rightFromText="180" w:vertAnchor="page" w:horzAnchor="margin" w:tblpY="2661"/>
        <w:tblW w:w="8168" w:type="dxa"/>
        <w:tblLook w:val="04A0" w:firstRow="1" w:lastRow="0" w:firstColumn="1" w:lastColumn="0" w:noHBand="0" w:noVBand="1"/>
      </w:tblPr>
      <w:tblGrid>
        <w:gridCol w:w="3227"/>
        <w:gridCol w:w="1444"/>
        <w:gridCol w:w="2150"/>
        <w:gridCol w:w="1347"/>
      </w:tblGrid>
      <w:tr w:rsidR="002C30AF" w:rsidRPr="00334E2E" w:rsidTr="002C30AF">
        <w:trPr>
          <w:trHeight w:val="29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0AF" w:rsidRPr="00334E2E" w:rsidRDefault="002C30AF" w:rsidP="002C30A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34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0AF" w:rsidRPr="00334E2E" w:rsidRDefault="002C30AF" w:rsidP="002C30A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34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0AF" w:rsidRPr="00334E2E" w:rsidRDefault="002C30AF" w:rsidP="002C30A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34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0AF" w:rsidRPr="00334E2E" w:rsidRDefault="002C30AF" w:rsidP="002C30A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34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C30AF" w:rsidRPr="00334E2E" w:rsidTr="002C30AF">
        <w:trPr>
          <w:trHeight w:val="29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0AF" w:rsidRPr="00334E2E" w:rsidRDefault="002C30AF" w:rsidP="002C30A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34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ΜΑΘΗΜΑ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0AF" w:rsidRPr="00334E2E" w:rsidRDefault="002C30AF" w:rsidP="002C30A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34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0AF" w:rsidRPr="00334E2E" w:rsidRDefault="002C30AF" w:rsidP="002C30A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34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0AF" w:rsidRPr="00334E2E" w:rsidRDefault="002C30AF" w:rsidP="002C30A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34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ΠΕΜΠΤΗ</w:t>
            </w:r>
          </w:p>
        </w:tc>
      </w:tr>
      <w:tr w:rsidR="002C30AF" w:rsidRPr="00334E2E" w:rsidTr="002C30AF">
        <w:trPr>
          <w:trHeight w:val="29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0AF" w:rsidRPr="00334E2E" w:rsidRDefault="002C30AF" w:rsidP="002C30A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334E2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ΚΙΝΗΣΙΟΛΟΓΙΑ</w:t>
            </w:r>
            <w:r w:rsidRPr="00334E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l-GR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0AF" w:rsidRDefault="002C30AF" w:rsidP="002C30A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334E2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13-14</w:t>
            </w:r>
          </w:p>
          <w:p w:rsidR="002C30AF" w:rsidRPr="00334E2E" w:rsidRDefault="002C30AF" w:rsidP="002C30A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334E2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(Εργαστήριο)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0AF" w:rsidRDefault="002C30AF" w:rsidP="002C30A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10-12 (4)</w:t>
            </w:r>
          </w:p>
          <w:p w:rsidR="002C30AF" w:rsidRPr="00334E2E" w:rsidRDefault="002C30AF" w:rsidP="002C30A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334E2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(Εργαστήριο)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0AF" w:rsidRPr="00334E2E" w:rsidRDefault="002C30AF" w:rsidP="002C30A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334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C30AF" w:rsidRPr="00334E2E" w:rsidTr="002C30AF">
        <w:trPr>
          <w:trHeight w:val="29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AF" w:rsidRPr="00334E2E" w:rsidRDefault="002C30AF" w:rsidP="002C30A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334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ΕΦΑΡΜΟΣΜΕΝΗ ΑΘΛΗΤΙΚΗ ΒΙΟΜΗΧΑΝΙΚΗ</w:t>
            </w:r>
            <w:r w:rsidRPr="00334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l-GR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AF" w:rsidRPr="00334E2E" w:rsidRDefault="002C30AF" w:rsidP="002C30A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334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AF" w:rsidRPr="00334E2E" w:rsidRDefault="002C30AF" w:rsidP="002C30A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334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AF" w:rsidRPr="00334E2E" w:rsidRDefault="002C30AF" w:rsidP="002C30A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334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9-11 (Εργαστήριο)</w:t>
            </w:r>
          </w:p>
        </w:tc>
      </w:tr>
      <w:tr w:rsidR="002C30AF" w:rsidRPr="00334E2E" w:rsidTr="002C30AF">
        <w:trPr>
          <w:trHeight w:val="29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0AF" w:rsidRPr="00334E2E" w:rsidRDefault="002C30AF" w:rsidP="002C30A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334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ΕΡΓΟΝΟΜΙΑ</w:t>
            </w:r>
            <w:r w:rsidRPr="00334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l-GR"/>
              </w:rPr>
              <w:t>1</w:t>
            </w:r>
            <w:r w:rsidRPr="00334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 xml:space="preserve"> (ειδίκευσης κύκλου Ευρωστία-Υγεία)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0AF" w:rsidRPr="00334E2E" w:rsidRDefault="002C30AF" w:rsidP="002C30A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334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0AF" w:rsidRPr="00334E2E" w:rsidRDefault="002C30AF" w:rsidP="002C30A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334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0AF" w:rsidRPr="00334E2E" w:rsidRDefault="002C30AF" w:rsidP="002C30A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334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12-14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334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(Εργαστήριο)</w:t>
            </w:r>
          </w:p>
        </w:tc>
      </w:tr>
    </w:tbl>
    <w:p w:rsidR="00334E2E" w:rsidRPr="00334E2E" w:rsidRDefault="00334E2E" w:rsidP="00334E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2481" w:rsidRPr="001406EE" w:rsidRDefault="006F2481" w:rsidP="006F2481">
      <w:pPr>
        <w:rPr>
          <w:rFonts w:ascii="Times New Roman" w:hAnsi="Times New Roman" w:cs="Times New Roman"/>
          <w:sz w:val="24"/>
          <w:szCs w:val="24"/>
        </w:rPr>
      </w:pPr>
      <w:r w:rsidRPr="00334E2E">
        <w:rPr>
          <w:rFonts w:ascii="Times New Roman" w:hAnsi="Times New Roman" w:cs="Times New Roman"/>
          <w:sz w:val="24"/>
          <w:szCs w:val="24"/>
        </w:rPr>
        <w:t xml:space="preserve">Οι φοιτητές – </w:t>
      </w:r>
      <w:proofErr w:type="spellStart"/>
      <w:r w:rsidRPr="00334E2E">
        <w:rPr>
          <w:rFonts w:ascii="Times New Roman" w:hAnsi="Times New Roman" w:cs="Times New Roman"/>
          <w:sz w:val="24"/>
          <w:szCs w:val="24"/>
        </w:rPr>
        <w:t>τριες</w:t>
      </w:r>
      <w:proofErr w:type="spellEnd"/>
      <w:r w:rsidRPr="00334E2E">
        <w:rPr>
          <w:rFonts w:ascii="Times New Roman" w:hAnsi="Times New Roman" w:cs="Times New Roman"/>
          <w:sz w:val="24"/>
          <w:szCs w:val="24"/>
        </w:rPr>
        <w:t xml:space="preserve"> που επιθυμούν να παρακολουθήσεων κάποιο μάθημα να το δηλώσουν με ηλεκτρονικό μήνυμα μέσω </w:t>
      </w:r>
      <w:r w:rsidRPr="00334E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34E2E">
        <w:rPr>
          <w:rFonts w:ascii="Times New Roman" w:hAnsi="Times New Roman" w:cs="Times New Roman"/>
          <w:sz w:val="24"/>
          <w:szCs w:val="24"/>
        </w:rPr>
        <w:t>-</w:t>
      </w:r>
      <w:r w:rsidRPr="00334E2E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334E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06EE" w:rsidRDefault="001406EE" w:rsidP="001406EE">
      <w:pPr>
        <w:spacing w:after="0" w:line="240" w:lineRule="auto"/>
      </w:pPr>
      <w:r w:rsidRPr="006F2481">
        <w:rPr>
          <w:rFonts w:ascii="Times New Roman" w:hAnsi="Times New Roman" w:cs="Times New Roman"/>
          <w:b/>
          <w:sz w:val="20"/>
          <w:szCs w:val="20"/>
        </w:rPr>
        <w:t>ΚΙΝΗΣΙΟΛΟΓΙΑ: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4" w:history="1">
        <w:r>
          <w:rPr>
            <w:rStyle w:val="-"/>
          </w:rPr>
          <w:t>https://eclass.uoa.gr/courses/PHED124/</w:t>
        </w:r>
      </w:hyperlink>
    </w:p>
    <w:p w:rsidR="001406EE" w:rsidRPr="006F2481" w:rsidRDefault="001406EE" w:rsidP="001406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F2481">
        <w:rPr>
          <w:rFonts w:ascii="Times New Roman" w:hAnsi="Times New Roman" w:cs="Times New Roman"/>
          <w:b/>
          <w:sz w:val="20"/>
          <w:szCs w:val="20"/>
        </w:rPr>
        <w:t>ΕΦΑΡΜΟΣΜΕΝΗ ΑΘΛΗΤΙΚΗ ΒΙΟΜΗΧΑΝΙΚΗ: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5" w:history="1">
        <w:r>
          <w:rPr>
            <w:rStyle w:val="-"/>
          </w:rPr>
          <w:t>https://eclass.uoa.gr/courses/PHED123/</w:t>
        </w:r>
      </w:hyperlink>
    </w:p>
    <w:p w:rsidR="006F2481" w:rsidRPr="001406EE" w:rsidRDefault="001406EE" w:rsidP="001406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ΕΡΓΟΝΟΜΙΑ</w:t>
      </w:r>
      <w:r w:rsidRPr="001406EE">
        <w:rPr>
          <w:rFonts w:ascii="Times New Roman" w:hAnsi="Times New Roman" w:cs="Times New Roman"/>
          <w:b/>
          <w:sz w:val="20"/>
          <w:szCs w:val="20"/>
        </w:rPr>
        <w:t>:</w:t>
      </w:r>
      <w:hyperlink r:id="rId6" w:history="1">
        <w:r w:rsidRPr="001406EE">
          <w:rPr>
            <w:rStyle w:val="-"/>
            <w:lang w:val="en-US"/>
          </w:rPr>
          <w:t>https</w:t>
        </w:r>
        <w:r w:rsidRPr="001406EE">
          <w:rPr>
            <w:rStyle w:val="-"/>
          </w:rPr>
          <w:t>://</w:t>
        </w:r>
        <w:proofErr w:type="spellStart"/>
        <w:r w:rsidRPr="001406EE">
          <w:rPr>
            <w:rStyle w:val="-"/>
            <w:lang w:val="en-US"/>
          </w:rPr>
          <w:t>eclass</w:t>
        </w:r>
        <w:proofErr w:type="spellEnd"/>
        <w:r w:rsidRPr="001406EE">
          <w:rPr>
            <w:rStyle w:val="-"/>
          </w:rPr>
          <w:t>.</w:t>
        </w:r>
        <w:proofErr w:type="spellStart"/>
        <w:r w:rsidRPr="001406EE">
          <w:rPr>
            <w:rStyle w:val="-"/>
            <w:lang w:val="en-US"/>
          </w:rPr>
          <w:t>uoa</w:t>
        </w:r>
        <w:proofErr w:type="spellEnd"/>
        <w:r w:rsidRPr="001406EE">
          <w:rPr>
            <w:rStyle w:val="-"/>
          </w:rPr>
          <w:t>.</w:t>
        </w:r>
        <w:r w:rsidRPr="001406EE">
          <w:rPr>
            <w:rStyle w:val="-"/>
            <w:lang w:val="en-US"/>
          </w:rPr>
          <w:t>gr</w:t>
        </w:r>
        <w:r w:rsidRPr="001406EE">
          <w:rPr>
            <w:rStyle w:val="-"/>
          </w:rPr>
          <w:t>/</w:t>
        </w:r>
        <w:r w:rsidRPr="001406EE">
          <w:rPr>
            <w:rStyle w:val="-"/>
            <w:lang w:val="en-US"/>
          </w:rPr>
          <w:t>courses</w:t>
        </w:r>
        <w:r w:rsidRPr="001406EE">
          <w:rPr>
            <w:rStyle w:val="-"/>
          </w:rPr>
          <w:t>/</w:t>
        </w:r>
        <w:r w:rsidRPr="001406EE">
          <w:rPr>
            <w:rStyle w:val="-"/>
            <w:lang w:val="en-US"/>
          </w:rPr>
          <w:t>PHED</w:t>
        </w:r>
        <w:r w:rsidRPr="001406EE">
          <w:rPr>
            <w:rStyle w:val="-"/>
          </w:rPr>
          <w:t>121/</w:t>
        </w:r>
      </w:hyperlink>
    </w:p>
    <w:p w:rsidR="006F2481" w:rsidRDefault="006F2481" w:rsidP="006F2481">
      <w:pPr>
        <w:rPr>
          <w:rFonts w:ascii="Times New Roman" w:hAnsi="Times New Roman" w:cs="Times New Roman"/>
          <w:b/>
          <w:sz w:val="20"/>
          <w:szCs w:val="20"/>
        </w:rPr>
      </w:pPr>
    </w:p>
    <w:p w:rsidR="001406EE" w:rsidRDefault="001406EE" w:rsidP="001406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Σε ό,τι αφορά τις ώρες μπορούν να υπάρξουν κάποιες τροποποιήσεις, μετά από συνεννόηση με τους συμμετέχοντες και τη γραμματεία.</w:t>
      </w:r>
    </w:p>
    <w:p w:rsidR="001406EE" w:rsidRDefault="001406EE">
      <w:pPr>
        <w:rPr>
          <w:rFonts w:ascii="Times New Roman" w:hAnsi="Times New Roman" w:cs="Times New Roman"/>
          <w:sz w:val="24"/>
          <w:szCs w:val="24"/>
        </w:rPr>
      </w:pPr>
    </w:p>
    <w:p w:rsidR="00334E2E" w:rsidRPr="00334E2E" w:rsidRDefault="00334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ΔΙΔΑΣΚΟΝΤΕΣ </w:t>
      </w:r>
      <w:r w:rsidRPr="00334E2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Κ. ΜΠΟΥΝΤΟΛΟΣ</w:t>
      </w:r>
      <w:r w:rsidRPr="00334E2E">
        <w:rPr>
          <w:rFonts w:ascii="Times New Roman" w:hAnsi="Times New Roman" w:cs="Times New Roman"/>
          <w:sz w:val="24"/>
          <w:szCs w:val="24"/>
          <w:vertAlign w:val="superscript"/>
        </w:rPr>
        <w:t xml:space="preserve">1,2,3 </w:t>
      </w:r>
      <w:r>
        <w:rPr>
          <w:rFonts w:ascii="Times New Roman" w:hAnsi="Times New Roman" w:cs="Times New Roman"/>
          <w:sz w:val="24"/>
          <w:szCs w:val="24"/>
        </w:rPr>
        <w:t>, Ν. ΓΕΛΑΔΑΣ</w:t>
      </w:r>
      <w:r w:rsidRPr="00334E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Ε. ΡΟΥΣΑΝΟΓΛΟΥ</w:t>
      </w:r>
      <w:r w:rsidRPr="00334E2E">
        <w:rPr>
          <w:rFonts w:ascii="Times New Roman" w:hAnsi="Times New Roman" w:cs="Times New Roman"/>
          <w:sz w:val="24"/>
          <w:szCs w:val="24"/>
          <w:vertAlign w:val="superscript"/>
        </w:rPr>
        <w:t>2,3</w:t>
      </w:r>
    </w:p>
    <w:sectPr w:rsidR="00334E2E" w:rsidRPr="00334E2E" w:rsidSect="00334E2E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2E"/>
    <w:rsid w:val="000C058E"/>
    <w:rsid w:val="001406EE"/>
    <w:rsid w:val="002C30AF"/>
    <w:rsid w:val="00334E2E"/>
    <w:rsid w:val="00335A48"/>
    <w:rsid w:val="004E6246"/>
    <w:rsid w:val="006F2481"/>
    <w:rsid w:val="00DA229E"/>
    <w:rsid w:val="00E27D04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6A194-3DBA-42D0-9AC3-EFA67280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C05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lass.uoa.gr/courses/PHED121/" TargetMode="External"/><Relationship Id="rId5" Type="http://schemas.openxmlformats.org/officeDocument/2006/relationships/hyperlink" Target="https://eclass.uoa.gr/courses/PHED123/" TargetMode="External"/><Relationship Id="rId4" Type="http://schemas.openxmlformats.org/officeDocument/2006/relationships/hyperlink" Target="https://eclass.uoa.gr/courses/PHED124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SYNEDRIO SEFAA</dc:creator>
  <cp:lastModifiedBy>Stella</cp:lastModifiedBy>
  <cp:revision>2</cp:revision>
  <dcterms:created xsi:type="dcterms:W3CDTF">2020-02-03T10:12:00Z</dcterms:created>
  <dcterms:modified xsi:type="dcterms:W3CDTF">2020-02-03T10:12:00Z</dcterms:modified>
</cp:coreProperties>
</file>