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CE" w:rsidRPr="00A408A8" w:rsidRDefault="005F2DCE" w:rsidP="005F2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08A8">
        <w:rPr>
          <w:rFonts w:ascii="Times New Roman" w:hAnsi="Times New Roman"/>
          <w:b/>
          <w:sz w:val="24"/>
          <w:szCs w:val="24"/>
        </w:rPr>
        <w:t>ΑΙΤΗΣΗ ΚΑΙ ΥΠΕΥΘΥΝΗ ΔΗΛΩΣΗ ΧΟΡΗΓΗΣΗΣ ΦΟΙΤΗΤΙΚΟΥ ΣΤΕΓΑΣΤΙΚΟΥ ΕΠΙΔΟΜΑΤΟΣ</w:t>
      </w:r>
    </w:p>
    <w:p w:rsidR="005F2DCE" w:rsidRPr="00A408A8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DCE" w:rsidRPr="00A408A8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Αιτούμαι τη χορήγηση στεγαστικού φοιτητικού επιδόματος, που ανέρχεται στο ποσό των χιλίων (1000) €, σύμφωνα με τις ισχύουσες διατάξεις. Με ατομική μου ευθύνη και γνωρίζοντας τις κυρώσεις που προβλέπονται στην παρ.6, του άρθρου 22 του Ν. 1599/1986, δηλώνω ότι: </w:t>
      </w:r>
    </w:p>
    <w:p w:rsidR="005F2DCE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ότι πληρούνται οι προϋποθέσεις για την είσπραξη του επιδόματος αυτού, </w:t>
      </w:r>
    </w:p>
    <w:p w:rsidR="005F2DCE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έχω λάβει επίδομα στέγασης για το ίδιο έτος άλλη φορά και </w:t>
      </w:r>
    </w:p>
    <w:p w:rsidR="005F2DCE" w:rsidRDefault="005F2DCE" w:rsidP="005F2DC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08A8">
        <w:rPr>
          <w:rFonts w:ascii="Times New Roman" w:hAnsi="Times New Roman"/>
          <w:b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επισυνάπτεται ακριβές αντίγραφο μισθωτηρίου συμβολαίου και πιστοποιητικού σπουδών. </w:t>
      </w:r>
    </w:p>
    <w:p w:rsidR="005F2DCE" w:rsidRDefault="005F2DCE" w:rsidP="005F2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ΔΙΚΑΙΟΥΧΟΥ…………………………………..……….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ΔΙΚΟΥΧΟΥ: ………………………ΔΟΥ ΔΙΚΑΙΟΥΧΟΥ:…………….…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ΣΥΖΥΓΟΥ:……………………………………………......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ΣΥΖΥΓΟΥ……………………………….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1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ΔΗΛΩΘΕΝ</w:t>
      </w:r>
      <w:r w:rsidR="003956F5">
        <w:rPr>
          <w:rFonts w:ascii="Times New Roman" w:hAnsi="Times New Roman"/>
          <w:sz w:val="24"/>
          <w:szCs w:val="24"/>
        </w:rPr>
        <w:t xml:space="preserve"> ΟΙΚΟΓ. ΕΙΣΟΔΗΜΑ ΟΙΚ. ΕΤΟΥΣ 201</w:t>
      </w:r>
      <w:r w:rsidR="003956F5">
        <w:rPr>
          <w:rFonts w:ascii="Times New Roman" w:hAnsi="Times New Roman"/>
          <w:sz w:val="24"/>
          <w:szCs w:val="24"/>
          <w:lang w:val="en-US"/>
        </w:rPr>
        <w:t>6</w:t>
      </w:r>
      <w:r w:rsidR="003956F5">
        <w:rPr>
          <w:rFonts w:ascii="Times New Roman" w:hAnsi="Times New Roman"/>
          <w:sz w:val="24"/>
          <w:szCs w:val="24"/>
        </w:rPr>
        <w:t xml:space="preserve"> (εισόδημα 201</w:t>
      </w:r>
      <w:r w:rsidR="003956F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) …………..….€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1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ΑΡΙΘΜΟΣ ΠΡΟΣΤΑΤΕΥΟΜΕΝΩΝ ΤΕΚΝΩΝ:…………………………………………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ΣΥΝΟΛΙΚΑ ΤΕΤΡΑΓΩΝΙΚΑ ΜΕΤΡΑ ΚΑΤΟΙΚΙΩΝ ΠΟΥ ΔΗΛΩΘΗΚΑΝ ΣΤΗ ΔΗΛΩΣΗ ΦΟΡΟΛΟΓΙΑΣ ΕΙΣΟΔΗΜΑΤΟΣ ΤΟΥ ΠΡΟΗΓΟΥΜΕΝΟΥ ΕΤΟΥΣ (ΚΑΤΑ ΠΛΗΡΗ ΚΥΡΙΟΤΗΤΑ Ή ΕΠΙΚΑΡΠΙΑ Ή ΔΕΝ ΔΗΛΩΘΗΚΑΝ ΛΟΓΩ ΜΗ ΥΠΟΧΡΕΩΣΗΣ ΥΠΟΒΟΛΗΣ ΔΗΛΩΣΗΣ):………………………………………….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ΟΝΟΜΑ/ΕΠΩΝΥΜΟ ΦΟΙΤΗΤΗ:………………………………………………..…..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ΓΕΝΝΗΣΗΣ ΦΟΙΤΗΤΗ:……………………………………………….………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ΦΟΙΤΗΤΗ:………………………………………………………………………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ΣΧΟΛΗ ΦΟΙΤΗΣΗΣ: …………………………………………………………………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ΕΙΣΑΓΩΓΗΣ:……………………………………………………………………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ΕΤΟΣ ΦΟΙΤΗΣΗΣ:…………………………………………………………………….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ΕΠΙΔΟΣΗ ΦΟΙΤΗΤΗ ΚΑΤΑ ΤΟ ΠΡΟΗΓΟΥΜΕΝΟ ΑΚΑΔ. ΕΤΟΣ:………………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ΤΟΠΟΣ ΔΙΑΜΟΝΗΣ ΤΗΣ ΟΙΚΟΓΕΝΕΙΑΣ:………………………………………...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ΤΟΠΟΣ ΔΙΑΜΟΝΗΣ ΤΟΥ ΦΟΙΤΗΤΗ:……………………………………………....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ΜΙΣΘΩΤΗΡΙΟ ΣΥΜΒΟΛΑΙΟ:……………………………………………..………...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ΑΦΜ ΕΚΜΙΣΘΩΤΗ:…………………………………………………………………..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ΔΙΚΑΙΩΜΑ ΕΙΣΠΡΑΞΗΣ ΑΛΛΟΥ/ΑΛΛΩΝ ΦΟΙΤΗΤΗ/ΩΝ: ΝΑΙ/ΟΧΙ ΑΡΙΘΜΟΣ ΦΟΙΤΗΤΩΝ………………………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ΦΟΙΤΗΣΗ ΑΦΟΡΑ ΤΗΝ ΑΠΟΚΤΗΣΗ ΠΡΩΤΟΥ ΠΤΥΧΙΟΥ ΝΑΙ/ΟΧΙ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IBAN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5F2DCE" w:rsidRDefault="005F2DCE" w:rsidP="005F2DCE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ΤΗΛΕΦΩΝΟ ΔΙΚΑΙΟΥΧΟΥ: (σταθερό)……………. (κινητό)……………………….</w:t>
      </w:r>
    </w:p>
    <w:p w:rsidR="005F2DCE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Αθήνα…………………</w:t>
      </w:r>
    </w:p>
    <w:p w:rsidR="005F2DCE" w:rsidRDefault="005F2DCE" w:rsidP="005F2DCE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 Δηλών</w:t>
      </w:r>
    </w:p>
    <w:p w:rsidR="005F2DCE" w:rsidRDefault="005F2DCE" w:rsidP="005F2DCE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Υπογραφή……………….</w:t>
      </w:r>
    </w:p>
    <w:p w:rsidR="005F2DCE" w:rsidRDefault="005F2DCE" w:rsidP="005F2DCE">
      <w:pPr>
        <w:spacing w:after="0" w:line="240" w:lineRule="auto"/>
        <w:ind w:left="5760"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Ον/</w:t>
      </w:r>
      <w:proofErr w:type="spellStart"/>
      <w:r>
        <w:rPr>
          <w:rFonts w:ascii="Times New Roman" w:hAnsi="Times New Roman"/>
          <w:sz w:val="24"/>
          <w:szCs w:val="24"/>
        </w:rPr>
        <w:t>μο</w:t>
      </w:r>
      <w:proofErr w:type="spellEnd"/>
      <w:r>
        <w:rPr>
          <w:rFonts w:ascii="Times New Roman" w:hAnsi="Times New Roman"/>
          <w:sz w:val="24"/>
          <w:szCs w:val="24"/>
        </w:rPr>
        <w:t>……………………</w:t>
      </w:r>
    </w:p>
    <w:p w:rsidR="005F2DCE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5F2DCE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</w:p>
    <w:p w:rsidR="005F2DCE" w:rsidRPr="00873C31" w:rsidRDefault="005F2DCE" w:rsidP="005F2DCE">
      <w:pPr>
        <w:spacing w:after="0" w:line="240" w:lineRule="auto"/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5874" w:rsidRPr="005F2DCE" w:rsidRDefault="006D5874">
      <w:pPr>
        <w:rPr>
          <w:lang w:val="en-US"/>
        </w:rPr>
      </w:pPr>
    </w:p>
    <w:sectPr w:rsidR="006D5874" w:rsidRPr="005F2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47"/>
    <w:multiLevelType w:val="hybridMultilevel"/>
    <w:tmpl w:val="D122B6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CE"/>
    <w:rsid w:val="003956F5"/>
    <w:rsid w:val="005F2DCE"/>
    <w:rsid w:val="006D5874"/>
    <w:rsid w:val="007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2016-06-23T06:38:00Z</dcterms:created>
  <dcterms:modified xsi:type="dcterms:W3CDTF">2016-06-23T06:38:00Z</dcterms:modified>
</cp:coreProperties>
</file>